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4A6CF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Diese Woche werden Sie Information über eine deutsche Universität sammeln. Stellen Sie sich vor, Sie möchten an der Georg-August-Universität in Göttingen studieren. Sie haben nun einen Bachelor Abschluss und möchten für ein Magisterstudium nach Deutschland auswandern.</w:t>
      </w:r>
    </w:p>
    <w:p w14:paraId="4EA017C2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6EBC4F08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Setzen Sie sich in Gruppen von 3 Personen. Ziehen Sie eine Karte. Die Karte enthält Informationen über Ihre Recherche. </w:t>
      </w:r>
    </w:p>
    <w:p w14:paraId="4930D2C7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7112F348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A) Gehen Sie auf diese Webseite </w:t>
      </w:r>
      <w:hyperlink r:id="rId8" w:history="1">
        <w:r w:rsidRPr="0094637B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http://egarc.dropmark.com/</w:t>
        </w:r>
      </w:hyperlink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 und klicken Sie auf Georg-August Universität.</w:t>
      </w:r>
    </w:p>
    <w:p w14:paraId="7F0C0CEF" w14:textId="77777777" w:rsidR="00D05EED" w:rsidRPr="0094637B" w:rsidRDefault="00D05EED" w:rsidP="00D05EE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C592FBA" w14:textId="77777777" w:rsidR="00D05EED" w:rsidRPr="0094637B" w:rsidRDefault="00D05EED" w:rsidP="00D05EED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Verbinden Sie zuerst die Hauptwörter mit den Übersetzungen:</w:t>
      </w:r>
    </w:p>
    <w:p w14:paraId="5488B2A2" w14:textId="77777777" w:rsidR="00D05EED" w:rsidRPr="0094637B" w:rsidRDefault="00D05EED" w:rsidP="00D05EED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Fakultäten 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94637B">
        <w:rPr>
          <w:rFonts w:ascii="Times New Roman" w:hAnsi="Times New Roman" w:cs="Times New Roman"/>
          <w:sz w:val="22"/>
          <w:szCs w:val="22"/>
          <w:lang w:val="de-DE"/>
        </w:rPr>
        <w:t>Institutions</w:t>
      </w:r>
      <w:proofErr w:type="spellEnd"/>
    </w:p>
    <w:p w14:paraId="1B39D64F" w14:textId="77777777" w:rsidR="00D05EED" w:rsidRPr="0094637B" w:rsidRDefault="00D05EED" w:rsidP="00D05EED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Forschung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94637B">
        <w:rPr>
          <w:rFonts w:ascii="Times New Roman" w:hAnsi="Times New Roman" w:cs="Times New Roman"/>
          <w:sz w:val="22"/>
          <w:szCs w:val="22"/>
          <w:lang w:val="de-DE"/>
        </w:rPr>
        <w:t>Faculties</w:t>
      </w:r>
      <w:proofErr w:type="spellEnd"/>
    </w:p>
    <w:p w14:paraId="14DF45EE" w14:textId="77777777" w:rsidR="00D05EED" w:rsidRDefault="00D05EED" w:rsidP="00D05EED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>Studium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ab/>
        <w:t>Research</w:t>
      </w:r>
    </w:p>
    <w:p w14:paraId="7730B867" w14:textId="7EEC5475" w:rsidR="00D05EED" w:rsidRDefault="00D05EED" w:rsidP="00D05EED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Einrichtung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Studying</w:t>
      </w:r>
      <w:proofErr w:type="spellEnd"/>
    </w:p>
    <w:p w14:paraId="231F32CB" w14:textId="77777777" w:rsidR="00D05EED" w:rsidRPr="0094637B" w:rsidRDefault="00D05EED" w:rsidP="00D05EED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</w:p>
    <w:p w14:paraId="086DE0ED" w14:textId="3BDA66F0" w:rsidR="00F748C0" w:rsidRPr="00D05EED" w:rsidRDefault="00D05EED" w:rsidP="002507A5">
      <w:pPr>
        <w:spacing w:line="360" w:lineRule="auto"/>
        <w:rPr>
          <w:rFonts w:ascii="Times New Roman" w:hAnsi="Times New Roman" w:cs="Times New Roman"/>
          <w:b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Klicken Sie nun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Studium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 und suchen Sie Ihr Studienfach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Studienfächer von A bis Z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. Ihr Studienfach ist: </w:t>
      </w:r>
      <w:r w:rsidR="00BE06D0" w:rsidRPr="004F637B">
        <w:rPr>
          <w:rFonts w:ascii="Times New Roman" w:hAnsi="Times New Roman" w:cs="Times New Roman"/>
          <w:lang w:val="de-DE"/>
        </w:rPr>
        <w:t xml:space="preserve"> </w:t>
      </w:r>
      <w:r w:rsidR="00BE06D0" w:rsidRPr="004F637B">
        <w:rPr>
          <w:rFonts w:ascii="Times New Roman" w:hAnsi="Times New Roman" w:cs="Times New Roman"/>
          <w:b/>
          <w:lang w:val="de-DE"/>
        </w:rPr>
        <w:t>“</w:t>
      </w:r>
      <w:r w:rsidR="004F637B" w:rsidRPr="004F637B">
        <w:rPr>
          <w:rFonts w:ascii="Times New Roman" w:hAnsi="Times New Roman" w:cs="Times New Roman"/>
          <w:color w:val="3F8AB5"/>
        </w:rPr>
        <w:t xml:space="preserve"> </w:t>
      </w:r>
      <w:r w:rsidR="004F637B" w:rsidRPr="004F637B">
        <w:rPr>
          <w:rFonts w:ascii="Times New Roman" w:hAnsi="Times New Roman" w:cs="Times New Roman"/>
          <w:b/>
        </w:rPr>
        <w:t xml:space="preserve">Jura: s. </w:t>
      </w:r>
      <w:proofErr w:type="spellStart"/>
      <w:r w:rsidR="004F637B" w:rsidRPr="004F637B">
        <w:rPr>
          <w:rFonts w:ascii="Times New Roman" w:hAnsi="Times New Roman" w:cs="Times New Roman"/>
          <w:b/>
        </w:rPr>
        <w:t>Rechtswissenschaften</w:t>
      </w:r>
      <w:proofErr w:type="spellEnd"/>
      <w:r w:rsidR="004F637B" w:rsidRPr="004F637B">
        <w:rPr>
          <w:rFonts w:ascii="Times New Roman" w:hAnsi="Times New Roman" w:cs="Times New Roman"/>
          <w:b/>
        </w:rPr>
        <w:t xml:space="preserve"> (LL.M.)</w:t>
      </w:r>
      <w:r w:rsidR="004F637B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  <w:lang w:val="de-DE"/>
        </w:rPr>
        <w:t xml:space="preserve"> </w:t>
      </w:r>
      <w:r w:rsidR="00D8582D" w:rsidRPr="00430C2C">
        <w:rPr>
          <w:rFonts w:ascii="Times New Roman" w:hAnsi="Times New Roman" w:cs="Times New Roman"/>
          <w:lang w:val="de-DE"/>
        </w:rPr>
        <w:t>Finden Sie gemeinsam</w:t>
      </w:r>
      <w:r w:rsidR="002507A5">
        <w:rPr>
          <w:rFonts w:ascii="Times New Roman" w:hAnsi="Times New Roman" w:cs="Times New Roman"/>
          <w:lang w:val="de-DE"/>
        </w:rPr>
        <w:t xml:space="preserve"> die gesuchten Informationen:</w:t>
      </w:r>
      <w:r w:rsidR="002507A5">
        <w:rPr>
          <w:rFonts w:ascii="Times New Roman" w:hAnsi="Times New Roman" w:cs="Times New Roman"/>
          <w:lang w:val="de-DE"/>
        </w:rPr>
        <w:br/>
      </w:r>
      <w:r w:rsidR="002507A5">
        <w:rPr>
          <w:rFonts w:ascii="Times New Roman" w:hAnsi="Times New Roman" w:cs="Times New Roman"/>
          <w:lang w:val="de-DE"/>
        </w:rPr>
        <w:br/>
        <w:t>1</w:t>
      </w:r>
      <w:r w:rsidR="00D8582D" w:rsidRPr="00430C2C">
        <w:rPr>
          <w:rFonts w:ascii="Times New Roman" w:hAnsi="Times New Roman" w:cs="Times New Roman"/>
          <w:lang w:val="de-DE"/>
        </w:rPr>
        <w:t xml:space="preserve">) </w:t>
      </w:r>
      <w:r w:rsidR="00F748C0">
        <w:rPr>
          <w:rFonts w:ascii="Times New Roman" w:hAnsi="Times New Roman" w:cs="Times New Roman"/>
          <w:lang w:val="de-DE"/>
        </w:rPr>
        <w:t xml:space="preserve">Fakultät: </w:t>
      </w:r>
      <w:r w:rsidR="00F748C0" w:rsidRPr="00430C2C">
        <w:rPr>
          <w:rFonts w:ascii="Times New Roman" w:hAnsi="Times New Roman" w:cs="Times New Roman"/>
          <w:lang w:val="de-DE"/>
        </w:rPr>
        <w:t>________________________</w:t>
      </w:r>
    </w:p>
    <w:p w14:paraId="129C0CBA" w14:textId="0DF5CF95" w:rsidR="00D8582D" w:rsidRPr="00430C2C" w:rsidRDefault="002507A5" w:rsidP="002507A5">
      <w:pPr>
        <w:spacing w:line="360" w:lineRule="auto"/>
        <w:ind w:firstLine="72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</w:t>
      </w:r>
      <w:r w:rsidR="00F748C0">
        <w:rPr>
          <w:rFonts w:ascii="Times New Roman" w:hAnsi="Times New Roman" w:cs="Times New Roman"/>
          <w:lang w:val="de-DE"/>
        </w:rPr>
        <w:t>) Studiena</w:t>
      </w:r>
      <w:r w:rsidR="00D8582D" w:rsidRPr="00430C2C">
        <w:rPr>
          <w:rFonts w:ascii="Times New Roman" w:hAnsi="Times New Roman" w:cs="Times New Roman"/>
          <w:lang w:val="de-DE"/>
        </w:rPr>
        <w:t>bschluss: ________________________</w:t>
      </w:r>
    </w:p>
    <w:p w14:paraId="07A10993" w14:textId="0C46CC23" w:rsidR="00D8582D" w:rsidRPr="00430C2C" w:rsidRDefault="002507A5" w:rsidP="002507A5">
      <w:pPr>
        <w:spacing w:line="360" w:lineRule="auto"/>
        <w:ind w:firstLine="72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3</w:t>
      </w:r>
      <w:r w:rsidR="00D8582D" w:rsidRPr="00430C2C">
        <w:rPr>
          <w:rFonts w:ascii="Times New Roman" w:hAnsi="Times New Roman" w:cs="Times New Roman"/>
          <w:lang w:val="de-DE"/>
        </w:rPr>
        <w:t>) Regelstudienzeit: ________________________</w:t>
      </w:r>
    </w:p>
    <w:p w14:paraId="47F90340" w14:textId="37A8B49C" w:rsidR="00D8582D" w:rsidRPr="00430C2C" w:rsidRDefault="002507A5" w:rsidP="002507A5">
      <w:pPr>
        <w:spacing w:line="360" w:lineRule="auto"/>
        <w:ind w:firstLine="72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4</w:t>
      </w:r>
      <w:r w:rsidR="00D8582D" w:rsidRPr="00430C2C">
        <w:rPr>
          <w:rFonts w:ascii="Times New Roman" w:hAnsi="Times New Roman" w:cs="Times New Roman"/>
          <w:lang w:val="de-DE"/>
        </w:rPr>
        <w:t>) Studienbeginn: ________________________</w:t>
      </w:r>
    </w:p>
    <w:p w14:paraId="20B1D719" w14:textId="1D1437FE" w:rsidR="00430C2C" w:rsidRPr="00430C2C" w:rsidRDefault="002507A5" w:rsidP="00725CF1">
      <w:pPr>
        <w:spacing w:line="360" w:lineRule="auto"/>
        <w:ind w:left="72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5</w:t>
      </w:r>
      <w:r w:rsidR="00D8582D" w:rsidRPr="00430C2C">
        <w:rPr>
          <w:rFonts w:ascii="Times New Roman" w:hAnsi="Times New Roman" w:cs="Times New Roman"/>
          <w:lang w:val="de-DE"/>
        </w:rPr>
        <w:t xml:space="preserve">) </w:t>
      </w:r>
      <w:r w:rsidR="00F748C0">
        <w:rPr>
          <w:rFonts w:ascii="Times New Roman" w:hAnsi="Times New Roman" w:cs="Times New Roman"/>
          <w:lang w:val="de-DE"/>
        </w:rPr>
        <w:t>Welche Voraussetzungen sind benötigt?</w:t>
      </w:r>
      <w:r w:rsidR="00D8582D" w:rsidRPr="00430C2C">
        <w:rPr>
          <w:rFonts w:ascii="Times New Roman" w:hAnsi="Times New Roman" w:cs="Times New Roman"/>
          <w:lang w:val="de-DE"/>
        </w:rPr>
        <w:t xml:space="preserve"> </w:t>
      </w:r>
      <w:r w:rsidR="00845315" w:rsidRPr="00430C2C">
        <w:rPr>
          <w:rFonts w:ascii="Times New Roman" w:hAnsi="Times New Roman" w:cs="Times New Roman"/>
          <w:lang w:val="de-DE"/>
        </w:rPr>
        <w:t>_________</w:t>
      </w:r>
      <w:r w:rsidR="00F748C0">
        <w:rPr>
          <w:rFonts w:ascii="Times New Roman" w:hAnsi="Times New Roman" w:cs="Times New Roman"/>
          <w:lang w:val="de-DE"/>
        </w:rPr>
        <w:t>_________________________________________________________</w:t>
      </w:r>
    </w:p>
    <w:p w14:paraId="4394FF67" w14:textId="2BB4CCEA" w:rsidR="00D8582D" w:rsidRPr="00430C2C" w:rsidRDefault="002507A5" w:rsidP="00725CF1">
      <w:pPr>
        <w:spacing w:line="360" w:lineRule="auto"/>
        <w:ind w:left="720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lang w:val="de-DE"/>
        </w:rPr>
        <w:t>6)</w:t>
      </w:r>
      <w:r w:rsidR="0022672D">
        <w:rPr>
          <w:rFonts w:ascii="Times New Roman" w:hAnsi="Times New Roman" w:cs="Times New Roman"/>
          <w:lang w:val="de-DE"/>
        </w:rPr>
        <w:t xml:space="preserve"> </w:t>
      </w:r>
      <w:r w:rsidR="00F748C0">
        <w:rPr>
          <w:rFonts w:ascii="Times New Roman" w:hAnsi="Times New Roman" w:cs="Times New Roman"/>
          <w:color w:val="393939"/>
          <w:lang w:val="de-DE"/>
        </w:rPr>
        <w:t>Welche Kenntnisse müssen Sie vorzeigen?</w:t>
      </w:r>
      <w:r w:rsidR="00D8582D" w:rsidRPr="00430C2C">
        <w:rPr>
          <w:rFonts w:ascii="Times New Roman" w:hAnsi="Times New Roman" w:cs="Times New Roman"/>
          <w:color w:val="393939"/>
          <w:lang w:val="de-DE"/>
        </w:rPr>
        <w:t xml:space="preserve"> __________________________________________________________________</w:t>
      </w:r>
    </w:p>
    <w:p w14:paraId="5CE680CF" w14:textId="04E37044" w:rsidR="0022672D" w:rsidRPr="00430C2C" w:rsidRDefault="002507A5" w:rsidP="002507A5">
      <w:pPr>
        <w:spacing w:line="360" w:lineRule="auto"/>
        <w:ind w:firstLine="720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7) </w:t>
      </w:r>
      <w:r w:rsidR="00F748C0">
        <w:rPr>
          <w:rFonts w:ascii="Times New Roman" w:hAnsi="Times New Roman" w:cs="Times New Roman"/>
          <w:color w:val="393939"/>
          <w:lang w:val="de-DE"/>
        </w:rPr>
        <w:t xml:space="preserve">Was bedeutet Test </w:t>
      </w:r>
      <w:proofErr w:type="spellStart"/>
      <w:r w:rsidR="00F748C0">
        <w:rPr>
          <w:rFonts w:ascii="Times New Roman" w:hAnsi="Times New Roman" w:cs="Times New Roman"/>
          <w:color w:val="393939"/>
          <w:lang w:val="de-DE"/>
        </w:rPr>
        <w:t>DaF</w:t>
      </w:r>
      <w:proofErr w:type="spellEnd"/>
      <w:r w:rsidR="0022672D">
        <w:rPr>
          <w:rFonts w:ascii="Times New Roman" w:hAnsi="Times New Roman" w:cs="Times New Roman"/>
          <w:color w:val="393939"/>
          <w:lang w:val="de-DE"/>
        </w:rPr>
        <w:t>?</w:t>
      </w:r>
    </w:p>
    <w:p w14:paraId="78AECEEE" w14:textId="5225E4FA" w:rsidR="00D8582D" w:rsidRPr="00430C2C" w:rsidRDefault="00D8582D" w:rsidP="00725CF1">
      <w:pPr>
        <w:spacing w:line="360" w:lineRule="auto"/>
        <w:ind w:firstLine="36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430C2C">
        <w:rPr>
          <w:rFonts w:ascii="Times New Roman" w:hAnsi="Times New Roman" w:cs="Times New Roman"/>
          <w:color w:val="393939"/>
          <w:lang w:val="de-DE"/>
        </w:rPr>
        <w:t>______________</w:t>
      </w:r>
      <w:r w:rsidRPr="00430C2C">
        <w:rPr>
          <w:rFonts w:ascii="Times New Roman" w:hAnsi="Times New Roman" w:cs="Times New Roman"/>
          <w:color w:val="393939"/>
          <w:lang w:val="de-DE"/>
        </w:rPr>
        <w:t>__________________________</w:t>
      </w:r>
      <w:bookmarkStart w:id="0" w:name="_GoBack"/>
      <w:bookmarkEnd w:id="0"/>
    </w:p>
    <w:p w14:paraId="11FC7860" w14:textId="6F104ACD" w:rsidR="0022672D" w:rsidRPr="002507A5" w:rsidRDefault="00F748C0" w:rsidP="002507A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2507A5">
        <w:rPr>
          <w:rFonts w:ascii="Times New Roman" w:hAnsi="Times New Roman" w:cs="Times New Roman"/>
          <w:color w:val="393939"/>
          <w:lang w:val="de-DE"/>
        </w:rPr>
        <w:t>In welcher Sprache wird der Unterricht gehalten</w:t>
      </w:r>
      <w:r w:rsidR="0022672D" w:rsidRPr="002507A5">
        <w:rPr>
          <w:rFonts w:ascii="Times New Roman" w:hAnsi="Times New Roman" w:cs="Times New Roman"/>
          <w:color w:val="393939"/>
          <w:lang w:val="de-DE"/>
        </w:rPr>
        <w:t>?</w:t>
      </w:r>
    </w:p>
    <w:p w14:paraId="34DBFD4C" w14:textId="1D890F5A" w:rsidR="00D8582D" w:rsidRPr="0022672D" w:rsidRDefault="00D8582D" w:rsidP="0022672D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393939"/>
          <w:lang w:val="de-DE"/>
        </w:rPr>
      </w:pPr>
      <w:r w:rsidRPr="0022672D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22672D">
        <w:rPr>
          <w:rFonts w:ascii="Times New Roman" w:hAnsi="Times New Roman" w:cs="Times New Roman"/>
          <w:color w:val="393939"/>
          <w:lang w:val="de-DE"/>
        </w:rPr>
        <w:t>______________</w:t>
      </w:r>
      <w:r w:rsidR="0022672D">
        <w:rPr>
          <w:rFonts w:ascii="Times New Roman" w:hAnsi="Times New Roman" w:cs="Times New Roman"/>
          <w:color w:val="393939"/>
          <w:lang w:val="de-DE"/>
        </w:rPr>
        <w:t>________________________.</w:t>
      </w:r>
    </w:p>
    <w:p w14:paraId="606A4091" w14:textId="226F5DE7" w:rsidR="00F748C0" w:rsidRPr="002507A5" w:rsidRDefault="002507A5" w:rsidP="002507A5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Klicken Sie nun auf </w:t>
      </w:r>
      <w:r w:rsidRPr="002507A5">
        <w:rPr>
          <w:rFonts w:ascii="Times New Roman" w:hAnsi="Times New Roman" w:cs="Times New Roman"/>
          <w:i/>
          <w:color w:val="393939"/>
          <w:lang w:val="de-DE"/>
        </w:rPr>
        <w:t>„</w:t>
      </w:r>
      <w:r w:rsidR="00F748C0" w:rsidRPr="002507A5">
        <w:rPr>
          <w:rFonts w:ascii="Times New Roman" w:hAnsi="Times New Roman" w:cs="Times New Roman"/>
          <w:i/>
          <w:color w:val="393939"/>
          <w:lang w:val="de-DE"/>
        </w:rPr>
        <w:t>Aufbau und Inhalte des Studiums</w:t>
      </w:r>
      <w:r w:rsidRPr="002507A5">
        <w:rPr>
          <w:rFonts w:ascii="Times New Roman" w:hAnsi="Times New Roman" w:cs="Times New Roman"/>
          <w:i/>
          <w:color w:val="393939"/>
          <w:lang w:val="de-DE"/>
        </w:rPr>
        <w:t>“</w:t>
      </w:r>
    </w:p>
    <w:p w14:paraId="06EFB166" w14:textId="5A0B4347" w:rsidR="00F748C0" w:rsidRPr="002507A5" w:rsidRDefault="00F748C0" w:rsidP="002507A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2507A5">
        <w:rPr>
          <w:rFonts w:ascii="Times New Roman" w:hAnsi="Times New Roman" w:cs="Times New Roman"/>
          <w:color w:val="393939"/>
          <w:lang w:val="de-DE"/>
        </w:rPr>
        <w:t xml:space="preserve">Wie viele </w:t>
      </w:r>
      <w:proofErr w:type="spellStart"/>
      <w:r w:rsidRPr="002507A5">
        <w:rPr>
          <w:rFonts w:ascii="Times New Roman" w:hAnsi="Times New Roman" w:cs="Times New Roman"/>
          <w:color w:val="393939"/>
          <w:lang w:val="de-DE"/>
        </w:rPr>
        <w:t>Credits</w:t>
      </w:r>
      <w:proofErr w:type="spellEnd"/>
      <w:r w:rsidRPr="002507A5">
        <w:rPr>
          <w:rFonts w:ascii="Times New Roman" w:hAnsi="Times New Roman" w:cs="Times New Roman"/>
          <w:color w:val="393939"/>
          <w:lang w:val="de-DE"/>
        </w:rPr>
        <w:t xml:space="preserve"> umfasst das Studium?</w:t>
      </w:r>
    </w:p>
    <w:p w14:paraId="39E176EC" w14:textId="15BBF739" w:rsidR="00236EA4" w:rsidRPr="0022672D" w:rsidRDefault="00236EA4" w:rsidP="0022672D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393939"/>
          <w:lang w:val="de-DE"/>
        </w:rPr>
      </w:pPr>
      <w:r w:rsidRPr="0022672D">
        <w:rPr>
          <w:rFonts w:ascii="Times New Roman" w:hAnsi="Times New Roman" w:cs="Times New Roman"/>
          <w:color w:val="393939"/>
          <w:lang w:val="de-DE"/>
        </w:rPr>
        <w:t>____________________________________________________________</w:t>
      </w:r>
      <w:r w:rsidR="0022672D">
        <w:rPr>
          <w:rFonts w:ascii="Times New Roman" w:hAnsi="Times New Roman" w:cs="Times New Roman"/>
          <w:color w:val="393939"/>
          <w:lang w:val="de-DE"/>
        </w:rPr>
        <w:t>_______.</w:t>
      </w:r>
    </w:p>
    <w:p w14:paraId="199C1E6B" w14:textId="6E30B850" w:rsidR="00236EA4" w:rsidRPr="00430C2C" w:rsidRDefault="00D05EED" w:rsidP="00430C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Wie viele </w:t>
      </w:r>
      <w:proofErr w:type="spellStart"/>
      <w:r>
        <w:rPr>
          <w:rFonts w:ascii="Times New Roman" w:hAnsi="Times New Roman" w:cs="Times New Roman"/>
          <w:color w:val="393939"/>
          <w:lang w:val="de-DE"/>
        </w:rPr>
        <w:t>Credits</w:t>
      </w:r>
      <w:proofErr w:type="spellEnd"/>
      <w:r>
        <w:rPr>
          <w:rFonts w:ascii="Times New Roman" w:hAnsi="Times New Roman" w:cs="Times New Roman"/>
          <w:color w:val="393939"/>
          <w:lang w:val="de-DE"/>
        </w:rPr>
        <w:t xml:space="preserve"> umfasst die Ma</w:t>
      </w:r>
      <w:r w:rsidR="00F748C0">
        <w:rPr>
          <w:rFonts w:ascii="Times New Roman" w:hAnsi="Times New Roman" w:cs="Times New Roman"/>
          <w:color w:val="393939"/>
          <w:lang w:val="de-DE"/>
        </w:rPr>
        <w:t>sterarbeit</w:t>
      </w:r>
      <w:r w:rsidR="00236EA4" w:rsidRPr="00430C2C">
        <w:rPr>
          <w:rFonts w:ascii="Times New Roman" w:hAnsi="Times New Roman" w:cs="Times New Roman"/>
          <w:color w:val="393939"/>
          <w:lang w:val="de-DE"/>
        </w:rPr>
        <w:t>?</w:t>
      </w:r>
    </w:p>
    <w:p w14:paraId="1547AAD1" w14:textId="2EB16C0E" w:rsidR="00236EA4" w:rsidRPr="00430C2C" w:rsidRDefault="00236EA4" w:rsidP="0022672D">
      <w:pPr>
        <w:spacing w:line="360" w:lineRule="auto"/>
        <w:ind w:firstLine="360"/>
        <w:rPr>
          <w:rFonts w:ascii="Times New Roman" w:hAnsi="Times New Roman" w:cs="Times New Roman"/>
          <w:color w:val="393939"/>
          <w:lang w:val="de-DE"/>
        </w:rPr>
      </w:pPr>
      <w:r w:rsidRPr="00430C2C">
        <w:rPr>
          <w:rFonts w:ascii="Times New Roman" w:hAnsi="Times New Roman" w:cs="Times New Roman"/>
          <w:color w:val="393939"/>
          <w:lang w:val="de-DE"/>
        </w:rPr>
        <w:lastRenderedPageBreak/>
        <w:t>______________________________________</w:t>
      </w:r>
      <w:r w:rsidR="0022672D">
        <w:rPr>
          <w:rFonts w:ascii="Times New Roman" w:hAnsi="Times New Roman" w:cs="Times New Roman"/>
          <w:color w:val="393939"/>
          <w:lang w:val="de-DE"/>
        </w:rPr>
        <w:t>______________________________.</w:t>
      </w:r>
    </w:p>
    <w:p w14:paraId="27735667" w14:textId="77777777" w:rsidR="00236EA4" w:rsidRPr="00430C2C" w:rsidRDefault="00236EA4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</w:p>
    <w:p w14:paraId="5E1BCD9F" w14:textId="77777777" w:rsidR="00D05EED" w:rsidRPr="0008405E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Klicken Sie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Studium</w:t>
      </w:r>
      <w:r>
        <w:rPr>
          <w:rFonts w:cs="Times New Roman"/>
          <w:color w:val="393939"/>
          <w:sz w:val="22"/>
          <w:szCs w:val="22"/>
          <w:lang w:val="de-DE"/>
        </w:rPr>
        <w:t xml:space="preserve"> und dann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für Studierende</w:t>
      </w:r>
      <w:r>
        <w:rPr>
          <w:rFonts w:cs="Times New Roman"/>
          <w:i/>
          <w:color w:val="393939"/>
          <w:sz w:val="22"/>
          <w:szCs w:val="22"/>
          <w:lang w:val="de-DE"/>
        </w:rPr>
        <w:t xml:space="preserve">.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Beantworten Sie die folgenden Fragen. </w:t>
      </w:r>
    </w:p>
    <w:p w14:paraId="6BAC30A4" w14:textId="77777777" w:rsidR="00D05EED" w:rsidRPr="00436680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In welchen Monaten des Jahres strömen viele auswärtige Studienanfänger und Wechsler auf den Wohnungsmarkt? _____________________________________________________</w:t>
      </w:r>
    </w:p>
    <w:p w14:paraId="47D2E24A" w14:textId="77777777" w:rsidR="00D05EED" w:rsidRPr="00436680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für ein Sprichwort benutzt der erste Absatz um die Wohnungssuche in Göttingen zu beschreiben? - W___________________,____________________________.</w:t>
      </w:r>
    </w:p>
    <w:p w14:paraId="003FFB24" w14:textId="77777777" w:rsidR="00D05EED" w:rsidRPr="00436680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bedeutet dieses Sprichwort?</w:t>
      </w:r>
    </w:p>
    <w:p w14:paraId="319247C8" w14:textId="77777777" w:rsidR="00D05EED" w:rsidRPr="008D744D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</w:t>
      </w:r>
    </w:p>
    <w:p w14:paraId="53D883DF" w14:textId="77777777" w:rsidR="00D05EED" w:rsidRPr="00436680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Wohnplätze gibt es in Göttingen?</w:t>
      </w:r>
    </w:p>
    <w:p w14:paraId="3447DD6D" w14:textId="77777777" w:rsidR="00D05EED" w:rsidRPr="008D744D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44066927" w14:textId="77777777" w:rsidR="00D05EED" w:rsidRPr="00436680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bedeutet </w:t>
      </w:r>
      <w:r w:rsidRPr="00436680">
        <w:rPr>
          <w:rFonts w:cs="Times New Roman"/>
          <w:i/>
          <w:color w:val="393939"/>
          <w:sz w:val="22"/>
          <w:szCs w:val="22"/>
          <w:lang w:val="de-DE"/>
        </w:rPr>
        <w:t>eine Warteliste</w:t>
      </w:r>
      <w:r w:rsidRPr="00436680">
        <w:rPr>
          <w:rFonts w:cs="Times New Roman"/>
          <w:color w:val="393939"/>
          <w:sz w:val="22"/>
          <w:szCs w:val="22"/>
          <w:lang w:val="de-DE"/>
        </w:rPr>
        <w:t>?</w:t>
      </w:r>
    </w:p>
    <w:p w14:paraId="44FCCCBE" w14:textId="77777777" w:rsidR="00D05EED" w:rsidRPr="008D744D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31476B1E" w14:textId="77777777" w:rsidR="00D05EED" w:rsidRDefault="00D05EED" w:rsidP="00D05EE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Sind die Mieten in Göttingen höher oder niedriger als in vergleichbaren Universitätsstädten? __________________________________________________.</w:t>
      </w:r>
    </w:p>
    <w:p w14:paraId="1BE52C6D" w14:textId="77777777" w:rsidR="00D05EED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1E612DC" w14:textId="77777777" w:rsidR="00D05EED" w:rsidRPr="0008405E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B)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Klicken Sie nun auf </w:t>
      </w:r>
      <w:r>
        <w:rPr>
          <w:rFonts w:cs="Times New Roman"/>
          <w:color w:val="393939"/>
          <w:sz w:val="22"/>
          <w:szCs w:val="22"/>
          <w:lang w:val="de-DE"/>
        </w:rPr>
        <w:t xml:space="preserve">die Webseite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in Göttingen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 und suchen Sie sich eine Wohnung. </w:t>
      </w:r>
    </w:p>
    <w:p w14:paraId="326E63C8" w14:textId="77777777" w:rsidR="00D05EED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FF6ABAC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die Wohnung? __________________________________</w:t>
      </w:r>
    </w:p>
    <w:p w14:paraId="4524D248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teuer ist die Wohnung pro Monat? __________________________________</w:t>
      </w:r>
    </w:p>
    <w:p w14:paraId="30A3E41B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Zimmer hat die Wohnung? __________________________________</w:t>
      </w:r>
    </w:p>
    <w:p w14:paraId="1A72B262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__________________________________</w:t>
      </w:r>
    </w:p>
    <w:p w14:paraId="3D321386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sonstige Kosten? Wenn ja, wie hoch sind die Kosten? _________________________________________</w:t>
      </w:r>
    </w:p>
    <w:p w14:paraId="4523BED1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Müssen Sie eine Kaution bezahlen? __________________________________</w:t>
      </w:r>
    </w:p>
    <w:p w14:paraId="075C282E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Dusche oder eine Badewanne? __________________________________________</w:t>
      </w:r>
    </w:p>
    <w:p w14:paraId="757E0E6D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der Boden Laminat, Teppich oder Fliesen? __________________________________</w:t>
      </w:r>
    </w:p>
    <w:p w14:paraId="7FFC61C2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die Wohnung möbliert? __________________________________</w:t>
      </w:r>
    </w:p>
    <w:p w14:paraId="103F3A8D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Waschmaschine/Trockner? __________________________________</w:t>
      </w:r>
    </w:p>
    <w:p w14:paraId="64B5FC6D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es bis zur Bushaltestelle? ____________________________________</w:t>
      </w:r>
    </w:p>
    <w:p w14:paraId="34A1CD32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Innenstadt/Universität entfernt? ________________________________________________</w:t>
      </w:r>
    </w:p>
    <w:p w14:paraId="3E49CAB6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gibt es in der Nähe (Apotheke, Bäcker, Aldi, Lidl)? _________________________________________________________</w:t>
      </w:r>
    </w:p>
    <w:p w14:paraId="2FF26FE6" w14:textId="77777777" w:rsidR="00D05EED" w:rsidRPr="00436680" w:rsidRDefault="00D05EED" w:rsidP="00D05EED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die Wohnung frei? __________________________________</w:t>
      </w:r>
    </w:p>
    <w:p w14:paraId="02BBA4D9" w14:textId="77777777" w:rsidR="00D05EED" w:rsidRDefault="00D05EED" w:rsidP="00D05EED">
      <w:pPr>
        <w:rPr>
          <w:rFonts w:cs="Times New Roman"/>
          <w:color w:val="393939"/>
          <w:sz w:val="22"/>
          <w:szCs w:val="22"/>
          <w:lang w:val="de-DE"/>
        </w:rPr>
      </w:pPr>
    </w:p>
    <w:p w14:paraId="73AFC796" w14:textId="77777777" w:rsidR="00D05EED" w:rsidRDefault="00D05EED" w:rsidP="00D05EED">
      <w:pPr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C) 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Gehen Sie auf </w:t>
      </w:r>
      <w:r>
        <w:rPr>
          <w:rFonts w:cs="Times New Roman"/>
          <w:color w:val="393939"/>
          <w:sz w:val="22"/>
          <w:szCs w:val="22"/>
          <w:lang w:val="de-DE"/>
        </w:rPr>
        <w:t>die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</w:t>
      </w:r>
      <w:r>
        <w:rPr>
          <w:rFonts w:cs="Times New Roman"/>
          <w:color w:val="393939"/>
          <w:sz w:val="22"/>
          <w:szCs w:val="22"/>
          <w:lang w:val="de-DE"/>
        </w:rPr>
        <w:t xml:space="preserve">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Wohnheime in Göttingen</w:t>
      </w:r>
      <w:r>
        <w:rPr>
          <w:rFonts w:cs="Times New Roman"/>
          <w:color w:val="393939"/>
          <w:sz w:val="22"/>
          <w:szCs w:val="22"/>
          <w:lang w:val="de-DE"/>
        </w:rPr>
        <w:t xml:space="preserve"> und beantworten Sie die folgenden Fragen.</w:t>
      </w:r>
    </w:p>
    <w:p w14:paraId="3988AC86" w14:textId="77777777" w:rsidR="00D05EED" w:rsidRPr="00436680" w:rsidRDefault="00D05EED" w:rsidP="00D05EED">
      <w:pPr>
        <w:rPr>
          <w:rFonts w:cs="Times New Roman"/>
          <w:color w:val="393939"/>
          <w:sz w:val="22"/>
          <w:szCs w:val="22"/>
          <w:lang w:val="de-DE"/>
        </w:rPr>
      </w:pPr>
    </w:p>
    <w:p w14:paraId="4B4F51CB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Einzelzimmer? _____________________________________________</w:t>
      </w:r>
    </w:p>
    <w:p w14:paraId="3D01ACAB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Einzelappartement? _________________________________________</w:t>
      </w:r>
    </w:p>
    <w:p w14:paraId="0449E062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eine 2er/ 3er Gruppenwohnung? _____________________________________________</w:t>
      </w:r>
    </w:p>
    <w:p w14:paraId="2131D549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Doppelappartement? _____________________________________________</w:t>
      </w:r>
    </w:p>
    <w:p w14:paraId="0FD02884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Einzelzimmer in der Humboldtallee 14? _____________________________________________</w:t>
      </w:r>
    </w:p>
    <w:p w14:paraId="3FAEFF02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lange ist die Wartezeit für ein Einzelzimmer in der Humboldtallee 14? </w:t>
      </w:r>
    </w:p>
    <w:p w14:paraId="3779CC44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569E0CB1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Einzelappartement am Albrecht-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Thaer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>-Weg 6-26?</w:t>
      </w:r>
    </w:p>
    <w:p w14:paraId="0859C0CA" w14:textId="77777777" w:rsidR="00D05EED" w:rsidRPr="008D744D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7645BABB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6C197E5C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291174F4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groß ist ein </w:t>
      </w:r>
      <w:proofErr w:type="gramStart"/>
      <w:r w:rsidRPr="00436680">
        <w:rPr>
          <w:rFonts w:cs="Times New Roman"/>
          <w:color w:val="393939"/>
          <w:sz w:val="22"/>
          <w:szCs w:val="22"/>
          <w:lang w:val="de-DE"/>
        </w:rPr>
        <w:t>Doppelappartements auf der Robert-Koch</w:t>
      </w:r>
      <w:proofErr w:type="gram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 Str. 38?</w:t>
      </w:r>
    </w:p>
    <w:p w14:paraId="1DC06CEA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7A1F104A" w14:textId="77777777" w:rsidR="00D05EED" w:rsidRPr="00436680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14C0EB6F" w14:textId="77777777" w:rsidR="00D05EED" w:rsidRPr="008D744D" w:rsidRDefault="00D05EED" w:rsidP="00D05EED">
      <w:pPr>
        <w:spacing w:line="360" w:lineRule="auto"/>
        <w:ind w:left="720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4814C13D" w14:textId="77777777" w:rsidR="00D05EED" w:rsidRPr="00436680" w:rsidRDefault="00D05EED" w:rsidP="00D05EED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5F4618AD" w14:textId="77777777" w:rsidR="00D05EED" w:rsidRPr="008D744D" w:rsidRDefault="00D05EED" w:rsidP="00D05EED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Welche Wohnsituation würden Sie wählen und warum?</w:t>
      </w:r>
    </w:p>
    <w:p w14:paraId="1F2D84AF" w14:textId="77777777" w:rsidR="00D05EED" w:rsidRPr="008D744D" w:rsidRDefault="00D05EED" w:rsidP="00D05EED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2"/>
          <w:szCs w:val="22"/>
          <w:lang w:val="de-DE"/>
        </w:rPr>
        <w:t>_______________________________</w:t>
      </w:r>
    </w:p>
    <w:p w14:paraId="3047ED44" w14:textId="77777777" w:rsidR="00D05EED" w:rsidRPr="00436680" w:rsidRDefault="00D05EED" w:rsidP="00D05EED">
      <w:pPr>
        <w:spacing w:line="360" w:lineRule="auto"/>
        <w:rPr>
          <w:sz w:val="22"/>
          <w:szCs w:val="22"/>
          <w:lang w:val="de-DE"/>
        </w:rPr>
      </w:pPr>
    </w:p>
    <w:p w14:paraId="52660C50" w14:textId="77777777" w:rsidR="00D05EED" w:rsidRPr="00436680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FF34543" w14:textId="77777777" w:rsidR="00D05EED" w:rsidRPr="00436680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22B4D9E8" w14:textId="77777777" w:rsidR="00D05EED" w:rsidRPr="00436680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4CD96B9" w14:textId="77777777" w:rsidR="00D05EED" w:rsidRPr="00436680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b/>
          <w:sz w:val="22"/>
          <w:szCs w:val="22"/>
          <w:u w:val="single"/>
          <w:lang w:val="de-DE"/>
        </w:rPr>
        <w:t>Hausaufgaben</w:t>
      </w:r>
      <w:r w:rsidRPr="00436680">
        <w:rPr>
          <w:rFonts w:cs="Times New Roman"/>
          <w:color w:val="393939"/>
          <w:sz w:val="22"/>
          <w:szCs w:val="22"/>
          <w:lang w:val="de-DE"/>
        </w:rPr>
        <w:t>:</w:t>
      </w:r>
    </w:p>
    <w:p w14:paraId="1E1C0163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Wählen Sie sich ein Studienfach aus</w:t>
      </w:r>
      <w:proofErr w:type="gramStart"/>
      <w:r w:rsidRPr="005D0896">
        <w:rPr>
          <w:rFonts w:cs="Times New Roman"/>
          <w:color w:val="393939"/>
          <w:sz w:val="22"/>
          <w:szCs w:val="22"/>
          <w:lang w:val="de-DE"/>
        </w:rPr>
        <w:t>, dass</w:t>
      </w:r>
      <w:proofErr w:type="gram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Sie gerne studieren würden. </w:t>
      </w:r>
    </w:p>
    <w:p w14:paraId="336E0610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1EEB5826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Wie lange dauert das Studium?</w:t>
      </w:r>
    </w:p>
    <w:p w14:paraId="45A17675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5E4A3960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Was sind die Voraussetzungen?</w:t>
      </w:r>
    </w:p>
    <w:p w14:paraId="6087EDAB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59B59222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viele </w:t>
      </w:r>
      <w:proofErr w:type="spellStart"/>
      <w:r w:rsidRPr="005D0896">
        <w:rPr>
          <w:rFonts w:cs="Times New Roman"/>
          <w:color w:val="393939"/>
          <w:sz w:val="22"/>
          <w:szCs w:val="22"/>
          <w:lang w:val="de-DE"/>
        </w:rPr>
        <w:t>Credits</w:t>
      </w:r>
      <w:proofErr w:type="spell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müssen erwerbt werde?</w:t>
      </w:r>
    </w:p>
    <w:p w14:paraId="25B41A77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968013B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ist der Studiengang aufgebaut? </w:t>
      </w:r>
    </w:p>
    <w:p w14:paraId="7603D82C" w14:textId="77777777" w:rsidR="00D05EED" w:rsidRPr="00436680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C89027A" w14:textId="77777777" w:rsidR="00D05EED" w:rsidRPr="005D0896" w:rsidRDefault="00D05EED" w:rsidP="00D05EE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Sind Fremdsprachen erforderlich? Wenn ja welche?</w:t>
      </w:r>
    </w:p>
    <w:p w14:paraId="7F30CAC6" w14:textId="77777777" w:rsidR="00D05EED" w:rsidRPr="005D0896" w:rsidRDefault="00D05EED" w:rsidP="00D05EED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DE00093" w14:textId="77777777" w:rsidR="00D05EED" w:rsidRPr="00436680" w:rsidRDefault="00D05EED" w:rsidP="00D05EED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6582B794" w14:textId="77777777" w:rsidR="00D05EED" w:rsidRDefault="00D05EED" w:rsidP="00D05EED">
      <w:pPr>
        <w:rPr>
          <w:rStyle w:val="Hyperlink"/>
          <w:rFonts w:cs="Times New Roman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Suchen Sie sich</w:t>
      </w:r>
      <w:r>
        <w:rPr>
          <w:rFonts w:cs="Times New Roman"/>
          <w:color w:val="393939"/>
          <w:sz w:val="22"/>
          <w:szCs w:val="22"/>
          <w:lang w:val="de-DE"/>
        </w:rPr>
        <w:t xml:space="preserve"> nun eine Wohnungsmöglichkeit (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1 Zimmer) aus </w:t>
      </w:r>
      <w:r>
        <w:rPr>
          <w:rFonts w:cs="Times New Roman"/>
          <w:color w:val="393939"/>
          <w:sz w:val="22"/>
          <w:szCs w:val="22"/>
          <w:lang w:val="de-DE"/>
        </w:rPr>
        <w:t xml:space="preserve">der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Wohnungsmarkt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 aus: </w:t>
      </w:r>
    </w:p>
    <w:p w14:paraId="62C9A119" w14:textId="77777777" w:rsidR="00D05EED" w:rsidRPr="00436680" w:rsidRDefault="00D05EED" w:rsidP="00D05EED">
      <w:pPr>
        <w:rPr>
          <w:rFonts w:cs="Times New Roman"/>
          <w:color w:val="393939"/>
          <w:sz w:val="22"/>
          <w:szCs w:val="22"/>
          <w:lang w:val="de-DE"/>
        </w:rPr>
      </w:pPr>
    </w:p>
    <w:p w14:paraId="6C363158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ist die Kaltmiete?  _______________________________</w:t>
      </w:r>
    </w:p>
    <w:p w14:paraId="760FE112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das Zimmer? _______________________________</w:t>
      </w:r>
    </w:p>
    <w:p w14:paraId="5A3A6327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</w:t>
      </w:r>
    </w:p>
    <w:p w14:paraId="0CFAB380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 kostet ist die Kaution? _______________________________</w:t>
      </w:r>
    </w:p>
    <w:p w14:paraId="08C4F14C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das Zimmer frei? _______________________________</w:t>
      </w:r>
    </w:p>
    <w:p w14:paraId="0669A224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ist die Adresse? _______________________________</w:t>
      </w:r>
    </w:p>
    <w:p w14:paraId="1D7DF507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Menschen wohnen dort? _______________________________</w:t>
      </w:r>
    </w:p>
    <w:p w14:paraId="042DDEFE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Rauchen erlaubt? _______________________________</w:t>
      </w:r>
    </w:p>
    <w:p w14:paraId="6ED07AC1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Internet? _______________________________</w:t>
      </w:r>
    </w:p>
    <w:p w14:paraId="4F023F10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das Zimmer möbliert oder unmöbliert? _______________________________</w:t>
      </w:r>
    </w:p>
    <w:p w14:paraId="243A39E2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Universität entfernt? _______________________________</w:t>
      </w:r>
    </w:p>
    <w:p w14:paraId="68CB4A3F" w14:textId="77777777" w:rsidR="00D05EED" w:rsidRPr="00436680" w:rsidRDefault="00D05EED" w:rsidP="00D05EED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bietet die Wohnung an? ( 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Tv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, Terrasse, Waschkeller, ... ) Nennen Sie mindestens 4. </w:t>
      </w:r>
    </w:p>
    <w:p w14:paraId="6EE0966C" w14:textId="00CF10F4" w:rsidR="00D05EED" w:rsidRPr="00436680" w:rsidRDefault="00D05EED" w:rsidP="002507A5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________________________________________________________________________________________________________</w:t>
      </w:r>
      <w:r>
        <w:rPr>
          <w:rFonts w:cs="Times New Roman"/>
          <w:color w:val="393939"/>
          <w:sz w:val="22"/>
          <w:szCs w:val="22"/>
          <w:lang w:val="de-DE"/>
        </w:rPr>
        <w:t>_</w:t>
      </w:r>
    </w:p>
    <w:p w14:paraId="38F7B29C" w14:textId="77777777" w:rsidR="00D05EED" w:rsidRPr="00630B26" w:rsidRDefault="00D05EED" w:rsidP="00D05EED">
      <w:pPr>
        <w:spacing w:after="120"/>
        <w:ind w:left="720"/>
        <w:rPr>
          <w:rFonts w:ascii="Cambria" w:hAnsi="Cambria"/>
          <w:sz w:val="18"/>
          <w:szCs w:val="18"/>
        </w:rPr>
      </w:pPr>
    </w:p>
    <w:p w14:paraId="118BCA70" w14:textId="77777777" w:rsidR="00D05EED" w:rsidRPr="00436680" w:rsidRDefault="00D05EED" w:rsidP="00D05EED">
      <w:pPr>
        <w:rPr>
          <w:rFonts w:cs="Times New Roman"/>
          <w:sz w:val="22"/>
          <w:szCs w:val="22"/>
          <w:lang w:val="de-DE"/>
        </w:rPr>
      </w:pPr>
      <w:r w:rsidRPr="00630B26">
        <w:rPr>
          <w:rFonts w:ascii="Cambria" w:eastAsia="MS Mincho" w:hAnsi="Cambria"/>
          <w:noProof/>
          <w:sz w:val="18"/>
          <w:szCs w:val="18"/>
        </w:rPr>
        <w:drawing>
          <wp:inline distT="0" distB="0" distL="0" distR="0" wp14:anchorId="3AE1F445" wp14:editId="0964BCC8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B26">
        <w:rPr>
          <w:rFonts w:ascii="Cambria" w:eastAsia="MS Mincho" w:hAnsi="Cambria"/>
          <w:sz w:val="18"/>
          <w:szCs w:val="18"/>
        </w:rPr>
        <w:t xml:space="preserve"> </w:t>
      </w:r>
      <w:proofErr w:type="gramStart"/>
      <w:r w:rsidRPr="00630B26">
        <w:rPr>
          <w:rFonts w:ascii="Cambria" w:eastAsia="MS Mincho" w:hAnsi="Cambria"/>
          <w:sz w:val="18"/>
          <w:szCs w:val="18"/>
        </w:rPr>
        <w:t xml:space="preserve">2017 by </w:t>
      </w:r>
      <w:r>
        <w:rPr>
          <w:rFonts w:ascii="Cambria" w:hAnsi="Cambria"/>
          <w:sz w:val="18"/>
          <w:szCs w:val="18"/>
        </w:rPr>
        <w:t xml:space="preserve">Schirin </w:t>
      </w:r>
      <w:proofErr w:type="spellStart"/>
      <w:r>
        <w:rPr>
          <w:rFonts w:ascii="Cambria" w:hAnsi="Cambria"/>
          <w:sz w:val="18"/>
          <w:szCs w:val="18"/>
        </w:rPr>
        <w:t>Kourehpaz</w:t>
      </w:r>
      <w:proofErr w:type="spellEnd"/>
      <w:r w:rsidRPr="00630B26">
        <w:rPr>
          <w:rFonts w:ascii="Cambria" w:hAnsi="Cambria"/>
          <w:sz w:val="18"/>
          <w:szCs w:val="18"/>
        </w:rPr>
        <w:t xml:space="preserve"> </w:t>
      </w:r>
      <w:r w:rsidRPr="00630B26">
        <w:rPr>
          <w:rFonts w:ascii="Cambria" w:eastAsia="MS Mincho" w:hAnsi="Cambria"/>
          <w:sz w:val="18"/>
          <w:szCs w:val="18"/>
        </w:rPr>
        <w:t xml:space="preserve">under a </w:t>
      </w:r>
      <w:r w:rsidRPr="0008405E">
        <w:rPr>
          <w:rFonts w:ascii="Cambria" w:hAnsi="Cambria"/>
          <w:sz w:val="18"/>
          <w:szCs w:val="18"/>
        </w:rPr>
        <w:t>Creative Commons Attribution 4.0 International License</w:t>
      </w:r>
      <w:r>
        <w:rPr>
          <w:rFonts w:ascii="Cambria" w:eastAsia="MS Mincho" w:hAnsi="Cambria"/>
          <w:sz w:val="18"/>
          <w:szCs w:val="18"/>
        </w:rPr>
        <w:t>.</w:t>
      </w:r>
      <w:proofErr w:type="gramEnd"/>
    </w:p>
    <w:p w14:paraId="70970C7A" w14:textId="77777777" w:rsidR="00127EFA" w:rsidRPr="00BE06D0" w:rsidRDefault="00127EFA" w:rsidP="000547B8">
      <w:pPr>
        <w:spacing w:line="360" w:lineRule="auto"/>
        <w:rPr>
          <w:rFonts w:ascii="Times New Roman" w:hAnsi="Times New Roman" w:cs="Times New Roman"/>
        </w:rPr>
      </w:pPr>
    </w:p>
    <w:sectPr w:rsidR="00127EFA" w:rsidRPr="00BE06D0" w:rsidSect="00E811CE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4C05" w14:textId="77777777" w:rsidR="00D05EED" w:rsidRDefault="00D05EED" w:rsidP="00294D49">
      <w:r>
        <w:separator/>
      </w:r>
    </w:p>
  </w:endnote>
  <w:endnote w:type="continuationSeparator" w:id="0">
    <w:p w14:paraId="08445776" w14:textId="77777777" w:rsidR="00D05EED" w:rsidRDefault="00D05EED" w:rsidP="002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D2D8" w14:textId="77777777" w:rsidR="00D05EED" w:rsidRDefault="00D05EED" w:rsidP="00294D49">
      <w:r>
        <w:separator/>
      </w:r>
    </w:p>
  </w:footnote>
  <w:footnote w:type="continuationSeparator" w:id="0">
    <w:p w14:paraId="26D2CEE7" w14:textId="77777777" w:rsidR="00D05EED" w:rsidRDefault="00D05EED" w:rsidP="00294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C65F" w14:textId="77777777" w:rsidR="00D05EED" w:rsidRPr="00294D49" w:rsidRDefault="00D05EED">
    <w:pPr>
      <w:pStyle w:val="Header"/>
      <w:rPr>
        <w:rFonts w:ascii="Times New Roman" w:hAnsi="Times New Roman" w:cs="Times New Roman"/>
        <w:sz w:val="18"/>
        <w:szCs w:val="18"/>
      </w:rPr>
    </w:pPr>
    <w:proofErr w:type="spellStart"/>
    <w:r w:rsidRPr="00294D49">
      <w:rPr>
        <w:rFonts w:ascii="Times New Roman" w:hAnsi="Times New Roman" w:cs="Times New Roman"/>
        <w:sz w:val="18"/>
        <w:szCs w:val="18"/>
      </w:rPr>
      <w:t>Studieren</w:t>
    </w:r>
    <w:proofErr w:type="spellEnd"/>
    <w:r w:rsidRPr="00294D49">
      <w:rPr>
        <w:rFonts w:ascii="Times New Roman" w:hAnsi="Times New Roman" w:cs="Times New Roman"/>
        <w:sz w:val="18"/>
        <w:szCs w:val="18"/>
      </w:rPr>
      <w:t xml:space="preserve"> in Deutschland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677"/>
    <w:multiLevelType w:val="hybridMultilevel"/>
    <w:tmpl w:val="4EE29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C2D9D"/>
    <w:multiLevelType w:val="hybridMultilevel"/>
    <w:tmpl w:val="1D827C4C"/>
    <w:lvl w:ilvl="0" w:tplc="4BF67176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82D19"/>
    <w:multiLevelType w:val="hybridMultilevel"/>
    <w:tmpl w:val="BB785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4C4A"/>
    <w:multiLevelType w:val="hybridMultilevel"/>
    <w:tmpl w:val="CD246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BAB"/>
    <w:multiLevelType w:val="hybridMultilevel"/>
    <w:tmpl w:val="C458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E7D5A"/>
    <w:multiLevelType w:val="hybridMultilevel"/>
    <w:tmpl w:val="64DA78E8"/>
    <w:lvl w:ilvl="0" w:tplc="641E5500">
      <w:start w:val="6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F1167FA"/>
    <w:multiLevelType w:val="hybridMultilevel"/>
    <w:tmpl w:val="46D00D3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A7755"/>
    <w:multiLevelType w:val="hybridMultilevel"/>
    <w:tmpl w:val="8A2662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1E"/>
    <w:rsid w:val="000203AA"/>
    <w:rsid w:val="000547B8"/>
    <w:rsid w:val="00127EFA"/>
    <w:rsid w:val="001D281E"/>
    <w:rsid w:val="00206681"/>
    <w:rsid w:val="0022672D"/>
    <w:rsid w:val="00236EA4"/>
    <w:rsid w:val="002507A5"/>
    <w:rsid w:val="00294D49"/>
    <w:rsid w:val="003134AB"/>
    <w:rsid w:val="00430C2C"/>
    <w:rsid w:val="004F637B"/>
    <w:rsid w:val="006D6DFB"/>
    <w:rsid w:val="00725CF1"/>
    <w:rsid w:val="00845315"/>
    <w:rsid w:val="008502B4"/>
    <w:rsid w:val="008626C2"/>
    <w:rsid w:val="008F4E51"/>
    <w:rsid w:val="0092787F"/>
    <w:rsid w:val="00A31951"/>
    <w:rsid w:val="00B64543"/>
    <w:rsid w:val="00B701B0"/>
    <w:rsid w:val="00B81412"/>
    <w:rsid w:val="00BE06D0"/>
    <w:rsid w:val="00C1230F"/>
    <w:rsid w:val="00D05EED"/>
    <w:rsid w:val="00D8582D"/>
    <w:rsid w:val="00E811CE"/>
    <w:rsid w:val="00E816FE"/>
    <w:rsid w:val="00E902CF"/>
    <w:rsid w:val="00F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0B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D05E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D05E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arc.dropmark.com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85D5C-941F-4600-B841-8192BA41BFA3}"/>
</file>

<file path=customXml/itemProps2.xml><?xml version="1.0" encoding="utf-8"?>
<ds:datastoreItem xmlns:ds="http://schemas.openxmlformats.org/officeDocument/2006/customXml" ds:itemID="{AE92AD69-4238-4EC8-98CA-C91304818497}"/>
</file>

<file path=customXml/itemProps3.xml><?xml version="1.0" encoding="utf-8"?>
<ds:datastoreItem xmlns:ds="http://schemas.openxmlformats.org/officeDocument/2006/customXml" ds:itemID="{71BC81B5-8DE3-4F3B-B518-F03D65C722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5834</Characters>
  <Application>Microsoft Macintosh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S K</cp:lastModifiedBy>
  <cp:revision>3</cp:revision>
  <dcterms:created xsi:type="dcterms:W3CDTF">2017-09-19T18:40:00Z</dcterms:created>
  <dcterms:modified xsi:type="dcterms:W3CDTF">2017-09-26T01:52:00Z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